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28" w:rsidRPr="000F3B05" w:rsidRDefault="003F0428" w:rsidP="003F0428">
      <w:pPr>
        <w:jc w:val="center"/>
        <w:rPr>
          <w:b/>
        </w:rPr>
      </w:pPr>
      <w:r w:rsidRPr="000F3B05">
        <w:rPr>
          <w:b/>
        </w:rPr>
        <w:t xml:space="preserve">VẬT TƯ HỌC KỲ </w:t>
      </w:r>
      <w:r w:rsidR="0079297D">
        <w:rPr>
          <w:b/>
        </w:rPr>
        <w:t>1</w:t>
      </w:r>
    </w:p>
    <w:p w:rsidR="002F3B58" w:rsidRDefault="003F0428" w:rsidP="003F0428">
      <w:r>
        <w:t xml:space="preserve">Vật tư  Học phần Giảng dạy Thực tập </w:t>
      </w:r>
      <w:r w:rsidR="0079297D">
        <w:t>TRANG BỊ ĐIỆN</w:t>
      </w:r>
      <w:r>
        <w:t xml:space="preserve"> Hệ thống lạnh CN- </w:t>
      </w:r>
    </w:p>
    <w:p w:rsidR="0079297D" w:rsidRDefault="0079297D" w:rsidP="0079297D">
      <w:pPr>
        <w:rPr>
          <w:b/>
        </w:rPr>
      </w:pPr>
      <w:r w:rsidRPr="002F3B58">
        <w:rPr>
          <w:b/>
        </w:rPr>
        <w:t>TCCN</w:t>
      </w:r>
      <w:r w:rsidR="003F0428" w:rsidRPr="002F3B58">
        <w:rPr>
          <w:b/>
        </w:rPr>
        <w:t xml:space="preserve"> – Khóa 2014</w:t>
      </w:r>
      <w:r w:rsidR="002F3B58">
        <w:tab/>
      </w:r>
      <w:r w:rsidR="002F3B58">
        <w:tab/>
      </w:r>
      <w:r w:rsidR="002F3B58">
        <w:tab/>
      </w:r>
      <w:r w:rsidR="003F0428" w:rsidRPr="003F0428">
        <w:rPr>
          <w:b/>
        </w:rPr>
        <w:t>Số họ</w:t>
      </w:r>
      <w:r>
        <w:rPr>
          <w:b/>
        </w:rPr>
        <w:t>c sinh 40</w:t>
      </w:r>
      <w:r w:rsidR="003F0428" w:rsidRPr="003F0428">
        <w:rPr>
          <w:b/>
        </w:rPr>
        <w:t xml:space="preserve">. </w:t>
      </w:r>
    </w:p>
    <w:p w:rsidR="00177933" w:rsidRPr="00752DA8" w:rsidRDefault="00D87A45" w:rsidP="0079297D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752DA8">
        <w:rPr>
          <w:b/>
        </w:rPr>
        <w:t xml:space="preserve"> THỰC HÀNH :</w:t>
      </w:r>
      <w:r>
        <w:rPr>
          <w:b/>
        </w:rPr>
        <w:t xml:space="preserve"> </w:t>
      </w:r>
      <w:r w:rsidR="0079297D">
        <w:rPr>
          <w:b/>
        </w:rPr>
        <w:t>CÁC LOẠI THIẾT BỊ BẢO VỆ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79297D" w:rsidP="00C51422">
            <w:pPr>
              <w:ind w:left="0"/>
            </w:pPr>
            <w:r>
              <w:t>Relay áp suất cao</w:t>
            </w:r>
          </w:p>
        </w:tc>
        <w:tc>
          <w:tcPr>
            <w:tcW w:w="1114" w:type="dxa"/>
          </w:tcPr>
          <w:p w:rsidR="00D87A45" w:rsidRDefault="0079297D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D87A45" w:rsidRDefault="0079297D" w:rsidP="00C51422">
            <w:pPr>
              <w:ind w:left="0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D87A45" w:rsidRDefault="0079297D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Relay áp suất thấp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Relay áp suất dầu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Relay lưu lượng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Relay nhiệt độ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79297D" w:rsidRDefault="0079297D" w:rsidP="001465DF">
            <w:pPr>
              <w:ind w:left="0"/>
            </w:pPr>
            <w:r>
              <w:t>Relay nhiệt</w:t>
            </w:r>
          </w:p>
        </w:tc>
        <w:tc>
          <w:tcPr>
            <w:tcW w:w="1114" w:type="dxa"/>
          </w:tcPr>
          <w:p w:rsidR="0079297D" w:rsidRDefault="0079297D" w:rsidP="00C51422">
            <w:pPr>
              <w:ind w:left="0"/>
              <w:jc w:val="center"/>
            </w:pPr>
            <w:r>
              <w:t>8</w:t>
            </w:r>
          </w:p>
        </w:tc>
        <w:tc>
          <w:tcPr>
            <w:tcW w:w="1530" w:type="dxa"/>
          </w:tcPr>
          <w:p w:rsidR="0079297D" w:rsidRDefault="0079297D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79297D" w:rsidRDefault="0079297D" w:rsidP="001465DF">
            <w:pPr>
              <w:ind w:left="0"/>
            </w:pPr>
            <w:r>
              <w:t>Relay trung gian loại 8 chân + đế</w:t>
            </w:r>
          </w:p>
        </w:tc>
        <w:tc>
          <w:tcPr>
            <w:tcW w:w="1114" w:type="dxa"/>
          </w:tcPr>
          <w:p w:rsidR="0079297D" w:rsidRDefault="0079297D" w:rsidP="00C51422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79297D" w:rsidRDefault="0079297D" w:rsidP="0079297D">
            <w:pPr>
              <w:ind w:left="0"/>
            </w:pPr>
            <w:r>
              <w:t>Relay trung gian loại 14 chân + đế</w:t>
            </w:r>
          </w:p>
        </w:tc>
        <w:tc>
          <w:tcPr>
            <w:tcW w:w="1114" w:type="dxa"/>
          </w:tcPr>
          <w:p w:rsidR="0079297D" w:rsidRDefault="0079297D" w:rsidP="00C51422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9</w:t>
            </w:r>
          </w:p>
        </w:tc>
        <w:tc>
          <w:tcPr>
            <w:tcW w:w="2702" w:type="dxa"/>
          </w:tcPr>
          <w:p w:rsidR="0079297D" w:rsidRDefault="0079297D" w:rsidP="0079297D">
            <w:pPr>
              <w:ind w:left="0"/>
            </w:pPr>
            <w:r>
              <w:t>Timer + đế</w:t>
            </w:r>
          </w:p>
        </w:tc>
        <w:tc>
          <w:tcPr>
            <w:tcW w:w="1114" w:type="dxa"/>
          </w:tcPr>
          <w:p w:rsidR="0079297D" w:rsidRDefault="0079297D" w:rsidP="00C51422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10</w:t>
            </w:r>
          </w:p>
        </w:tc>
        <w:tc>
          <w:tcPr>
            <w:tcW w:w="2702" w:type="dxa"/>
          </w:tcPr>
          <w:p w:rsidR="0079297D" w:rsidRDefault="0079297D" w:rsidP="0079297D">
            <w:pPr>
              <w:ind w:left="0"/>
            </w:pPr>
            <w:r>
              <w:t>Đèn báo 220V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12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11</w:t>
            </w:r>
          </w:p>
        </w:tc>
        <w:tc>
          <w:tcPr>
            <w:tcW w:w="2702" w:type="dxa"/>
          </w:tcPr>
          <w:p w:rsidR="0079297D" w:rsidRDefault="0079297D" w:rsidP="0079297D">
            <w:pPr>
              <w:ind w:left="0"/>
            </w:pPr>
            <w:r>
              <w:t>Chuông báo 220V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  <w:r>
              <w:t>Sử dụng trong năm học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12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13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>Băng keo giấy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79297D" w:rsidRDefault="0079297D" w:rsidP="006B1F86">
            <w:pPr>
              <w:ind w:left="0"/>
            </w:pP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14</w:t>
            </w:r>
          </w:p>
        </w:tc>
        <w:tc>
          <w:tcPr>
            <w:tcW w:w="2702" w:type="dxa"/>
          </w:tcPr>
          <w:p w:rsidR="0079297D" w:rsidRDefault="0079297D" w:rsidP="0079297D">
            <w:pPr>
              <w:ind w:left="0"/>
            </w:pPr>
            <w:r>
              <w:t xml:space="preserve">Dây điện đơn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12</w:t>
            </w:r>
          </w:p>
        </w:tc>
        <w:tc>
          <w:tcPr>
            <w:tcW w:w="1114" w:type="dxa"/>
          </w:tcPr>
          <w:p w:rsidR="0079297D" w:rsidRDefault="0079297D" w:rsidP="006B1F86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79297D" w:rsidRDefault="0079297D" w:rsidP="0079297D">
            <w:r w:rsidRPr="004519D7">
              <w:t xml:space="preserve">     </w:t>
            </w:r>
            <w:r>
              <w:t>1 m</w:t>
            </w:r>
            <w:r w:rsidRPr="004519D7">
              <w:t>/hs</w:t>
            </w:r>
          </w:p>
        </w:tc>
      </w:tr>
      <w:tr w:rsidR="0079297D" w:rsidTr="0031457D">
        <w:tc>
          <w:tcPr>
            <w:tcW w:w="828" w:type="dxa"/>
          </w:tcPr>
          <w:p w:rsidR="0079297D" w:rsidRDefault="0079297D" w:rsidP="00C51422">
            <w:pPr>
              <w:ind w:left="0"/>
            </w:pPr>
            <w:r>
              <w:t>15</w:t>
            </w:r>
          </w:p>
        </w:tc>
        <w:tc>
          <w:tcPr>
            <w:tcW w:w="2702" w:type="dxa"/>
          </w:tcPr>
          <w:p w:rsidR="0079297D" w:rsidRDefault="0079297D" w:rsidP="006B1F86">
            <w:pPr>
              <w:ind w:left="0"/>
            </w:pPr>
            <w:r>
              <w:t xml:space="preserve">Dây điện đôi </w:t>
            </w:r>
            <w:r>
              <w:rPr>
                <w:rFonts w:ascii="SimSun" w:eastAsia="SimSun" w:hAnsi="SimSun"/>
              </w:rPr>
              <w:t>24</w:t>
            </w:r>
          </w:p>
        </w:tc>
        <w:tc>
          <w:tcPr>
            <w:tcW w:w="1114" w:type="dxa"/>
          </w:tcPr>
          <w:p w:rsidR="0079297D" w:rsidRDefault="0079297D" w:rsidP="0079297D">
            <w:pPr>
              <w:ind w:left="0"/>
              <w:jc w:val="center"/>
            </w:pPr>
            <w:r>
              <w:t>120</w:t>
            </w:r>
          </w:p>
        </w:tc>
        <w:tc>
          <w:tcPr>
            <w:tcW w:w="1530" w:type="dxa"/>
          </w:tcPr>
          <w:p w:rsidR="0079297D" w:rsidRDefault="0079297D" w:rsidP="006B1F86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79297D" w:rsidRDefault="0079297D" w:rsidP="0079297D">
            <w:r w:rsidRPr="004519D7">
              <w:t xml:space="preserve">     </w:t>
            </w:r>
            <w:r>
              <w:t>3 m</w:t>
            </w:r>
            <w:r w:rsidRPr="004519D7">
              <w:t>/hs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C51422">
            <w:pPr>
              <w:ind w:left="0"/>
            </w:pPr>
            <w:r>
              <w:t>15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Công tắc tơ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Pr="004519D7" w:rsidRDefault="001828B8" w:rsidP="0079297D">
            <w:r>
              <w:t>Sử dụng trong năm học</w:t>
            </w:r>
          </w:p>
        </w:tc>
      </w:tr>
    </w:tbl>
    <w:p w:rsidR="00177933" w:rsidRPr="00177933" w:rsidRDefault="00D87A45" w:rsidP="0079297D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 w:rsidR="0079297D">
        <w:rPr>
          <w:b/>
        </w:rPr>
        <w:t>ĐẤU MẠCH ĐIỀU KHIỂN VÀ ĐỘNG LỰC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Đèn báo 220V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12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Chuông báo 220V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Băng keo giấy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</w:p>
        </w:tc>
      </w:tr>
      <w:tr w:rsidR="001828B8" w:rsidTr="0031457D">
        <w:tc>
          <w:tcPr>
            <w:tcW w:w="828" w:type="dxa"/>
          </w:tcPr>
          <w:p w:rsidR="001828B8" w:rsidRDefault="001828B8" w:rsidP="00197D47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 xml:space="preserve">Dây điện đơn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12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1828B8" w:rsidRDefault="001828B8" w:rsidP="006B1F86">
            <w:r w:rsidRPr="004519D7">
              <w:t xml:space="preserve">     </w:t>
            </w:r>
            <w:r>
              <w:t>1 m</w:t>
            </w:r>
            <w:r w:rsidRPr="004519D7">
              <w:t>/hs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 xml:space="preserve">Dây điện đôi </w:t>
            </w:r>
            <w:r>
              <w:rPr>
                <w:rFonts w:ascii="SimSun" w:eastAsia="SimSun" w:hAnsi="SimSun"/>
              </w:rPr>
              <w:t>24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120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1828B8" w:rsidRDefault="001828B8" w:rsidP="006B1F86">
            <w:r w:rsidRPr="004519D7">
              <w:t xml:space="preserve">     </w:t>
            </w:r>
            <w:r>
              <w:t>3 m</w:t>
            </w:r>
            <w:r w:rsidRPr="004519D7">
              <w:t>/hs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Nút nhấn đơn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Nút nhấn kép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9</w:t>
            </w:r>
          </w:p>
        </w:tc>
        <w:tc>
          <w:tcPr>
            <w:tcW w:w="2702" w:type="dxa"/>
          </w:tcPr>
          <w:p w:rsidR="001828B8" w:rsidRDefault="001828B8" w:rsidP="006B1F86">
            <w:pPr>
              <w:ind w:left="0"/>
            </w:pPr>
            <w:r>
              <w:t>Công tắc 2 chấu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10</w:t>
            </w:r>
          </w:p>
        </w:tc>
        <w:tc>
          <w:tcPr>
            <w:tcW w:w="2702" w:type="dxa"/>
          </w:tcPr>
          <w:p w:rsidR="001828B8" w:rsidRDefault="001828B8" w:rsidP="001828B8">
            <w:pPr>
              <w:ind w:left="0"/>
            </w:pPr>
            <w:r>
              <w:t>Công tắc 3 chấu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11</w:t>
            </w:r>
          </w:p>
        </w:tc>
        <w:tc>
          <w:tcPr>
            <w:tcW w:w="2702" w:type="dxa"/>
          </w:tcPr>
          <w:p w:rsidR="001828B8" w:rsidRDefault="001828B8" w:rsidP="001828B8">
            <w:pPr>
              <w:ind w:left="0"/>
            </w:pPr>
            <w:r>
              <w:t>Đominô 5A- 12 chấu</w:t>
            </w:r>
          </w:p>
        </w:tc>
        <w:tc>
          <w:tcPr>
            <w:tcW w:w="1114" w:type="dxa"/>
          </w:tcPr>
          <w:p w:rsidR="001828B8" w:rsidRDefault="001828B8" w:rsidP="006B1F86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12</w:t>
            </w:r>
          </w:p>
        </w:tc>
        <w:tc>
          <w:tcPr>
            <w:tcW w:w="2702" w:type="dxa"/>
          </w:tcPr>
          <w:p w:rsidR="001828B8" w:rsidRDefault="001828B8" w:rsidP="001828B8">
            <w:pPr>
              <w:ind w:left="0"/>
            </w:pPr>
            <w:r>
              <w:t>CB 3 pha</w:t>
            </w:r>
          </w:p>
        </w:tc>
        <w:tc>
          <w:tcPr>
            <w:tcW w:w="1114" w:type="dxa"/>
          </w:tcPr>
          <w:p w:rsidR="001828B8" w:rsidRDefault="001828B8">
            <w:r w:rsidRPr="00136559"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  <w:tr w:rsidR="001828B8" w:rsidTr="0031457D">
        <w:tc>
          <w:tcPr>
            <w:tcW w:w="828" w:type="dxa"/>
          </w:tcPr>
          <w:p w:rsidR="001828B8" w:rsidRDefault="001828B8" w:rsidP="006B1F86">
            <w:pPr>
              <w:ind w:left="0"/>
            </w:pPr>
            <w:r>
              <w:t>13</w:t>
            </w:r>
          </w:p>
        </w:tc>
        <w:tc>
          <w:tcPr>
            <w:tcW w:w="2702" w:type="dxa"/>
          </w:tcPr>
          <w:p w:rsidR="001828B8" w:rsidRDefault="001828B8" w:rsidP="001828B8">
            <w:pPr>
              <w:ind w:left="0"/>
            </w:pPr>
            <w:r>
              <w:t>CB 1 pha</w:t>
            </w:r>
          </w:p>
        </w:tc>
        <w:tc>
          <w:tcPr>
            <w:tcW w:w="1114" w:type="dxa"/>
          </w:tcPr>
          <w:p w:rsidR="001828B8" w:rsidRDefault="001828B8">
            <w:r w:rsidRPr="00136559">
              <w:t>10</w:t>
            </w:r>
          </w:p>
        </w:tc>
        <w:tc>
          <w:tcPr>
            <w:tcW w:w="1530" w:type="dxa"/>
          </w:tcPr>
          <w:p w:rsidR="001828B8" w:rsidRDefault="001828B8" w:rsidP="006B1F86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828B8" w:rsidRDefault="001828B8" w:rsidP="006B1F86">
            <w:pPr>
              <w:ind w:left="0"/>
            </w:pPr>
            <w:r>
              <w:t>Sử dụng trong năm học</w:t>
            </w:r>
          </w:p>
        </w:tc>
      </w:tr>
    </w:tbl>
    <w:p w:rsidR="00752DA8" w:rsidRDefault="00752DA8" w:rsidP="0079297D">
      <w:pPr>
        <w:jc w:val="center"/>
      </w:pPr>
    </w:p>
    <w:sectPr w:rsidR="00752DA8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77933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3B05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31B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5D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77933"/>
    <w:rsid w:val="00180021"/>
    <w:rsid w:val="0018029C"/>
    <w:rsid w:val="00180664"/>
    <w:rsid w:val="0018094C"/>
    <w:rsid w:val="0018152B"/>
    <w:rsid w:val="00181DB5"/>
    <w:rsid w:val="00181FFE"/>
    <w:rsid w:val="0018253C"/>
    <w:rsid w:val="001828B8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524C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3B27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B58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457D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428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323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26A6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AC2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4BE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4B8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1D64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2745E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DA8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297D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31F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0D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6477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736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86F75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594E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87A45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20C2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1CE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226E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cp:lastPrinted>2015-10-26T07:41:00Z</cp:lastPrinted>
  <dcterms:created xsi:type="dcterms:W3CDTF">2015-10-26T07:02:00Z</dcterms:created>
  <dcterms:modified xsi:type="dcterms:W3CDTF">2015-10-26T07:41:00Z</dcterms:modified>
</cp:coreProperties>
</file>